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155E2B46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F175F8">
        <w:rPr>
          <w:rFonts w:hint="eastAsia"/>
        </w:rPr>
        <w:t>1</w:t>
      </w:r>
      <w:r w:rsidR="00F175F8">
        <w:t>3</w:t>
      </w:r>
    </w:p>
    <w:p w14:paraId="10557472" w14:textId="7C6D323C" w:rsidR="00F54D28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554B49">
        <w:rPr>
          <w:rFonts w:hint="eastAsia"/>
        </w:rPr>
        <w:t>下の化合物の名称を答えよ。また，水素と炭素を省略せずに描け。</w:t>
      </w:r>
    </w:p>
    <w:p w14:paraId="7D943741" w14:textId="58AEC8DC" w:rsidR="007C3D01" w:rsidRDefault="007C3D01" w:rsidP="001863DB"/>
    <w:p w14:paraId="7CC92D4C" w14:textId="434EB721" w:rsidR="007C3D01" w:rsidRDefault="00554B49" w:rsidP="001863DB">
      <w:r w:rsidRPr="00554B49">
        <w:rPr>
          <w:noProof/>
        </w:rPr>
        <w:drawing>
          <wp:inline distT="0" distB="0" distL="0" distR="0" wp14:anchorId="7B5D5CFF" wp14:editId="76BFDEC5">
            <wp:extent cx="822401" cy="76711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4858" cy="77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08B" w:rsidRPr="0032408B">
        <w:rPr>
          <w:rFonts w:hint="eastAsia"/>
          <w:color w:val="FF0000"/>
        </w:rPr>
        <w:t>シクロペンタン</w:t>
      </w:r>
      <w:r w:rsidR="0032408B">
        <w:rPr>
          <w:rFonts w:hint="eastAsia"/>
        </w:rPr>
        <w:t>，</w:t>
      </w:r>
      <w:r w:rsidR="000817FD">
        <w:rPr>
          <w:noProof/>
        </w:rPr>
        <w:drawing>
          <wp:inline distT="0" distB="0" distL="0" distR="0" wp14:anchorId="3DD4390A" wp14:editId="54D8DD28">
            <wp:extent cx="977229" cy="932810"/>
            <wp:effectExtent l="0" t="0" r="1270" b="0"/>
            <wp:docPr id="3" name="図 3" descr="テキスト, ホワイトボード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 descr="テキスト, ホワイトボード が含まれている画像&#10;&#10;自動的に生成された説明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98" cy="96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FCA5" w14:textId="2F917F60" w:rsidR="00FE35CD" w:rsidRDefault="00FE35CD" w:rsidP="001863DB">
      <w:pPr>
        <w:rPr>
          <w:color w:val="FF0000"/>
        </w:rPr>
      </w:pPr>
    </w:p>
    <w:p w14:paraId="14BE6E0B" w14:textId="216F62E3" w:rsidR="00CD03CB" w:rsidRDefault="00CD03CB" w:rsidP="00CD03CB">
      <w:r>
        <w:rPr>
          <w:rFonts w:hint="eastAsia"/>
        </w:rPr>
        <w:t>問２　次の官能基の化学式を例に倣って記述せよ。</w:t>
      </w:r>
    </w:p>
    <w:p w14:paraId="493156BC" w14:textId="77777777" w:rsidR="00CD03CB" w:rsidRDefault="00CD03CB" w:rsidP="00CD03C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72"/>
        <w:gridCol w:w="5103"/>
      </w:tblGrid>
      <w:tr w:rsidR="00CD03CB" w14:paraId="2B7F4BB6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225D1B58" w14:textId="0077396A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ヒドロキシ基</w:t>
            </w:r>
          </w:p>
        </w:tc>
        <w:tc>
          <w:tcPr>
            <w:tcW w:w="5103" w:type="dxa"/>
            <w:vAlign w:val="center"/>
          </w:tcPr>
          <w:p w14:paraId="68EEC819" w14:textId="3FA9BF29" w:rsidR="00CD03CB" w:rsidRDefault="00CB6D94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/>
                <w:iCs/>
                <w:noProof/>
                <w:color w:val="FF0000"/>
              </w:rPr>
              <w:drawing>
                <wp:inline distT="0" distB="0" distL="0" distR="0" wp14:anchorId="6E1756CB" wp14:editId="3C73B172">
                  <wp:extent cx="1295400" cy="673100"/>
                  <wp:effectExtent l="0" t="0" r="0" b="0"/>
                  <wp:docPr id="2" name="図 2" descr="ダイアグラム が含まれている画像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図 2" descr="ダイアグラム が含まれている画像&#10;&#10;自動的に生成された説明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3CB" w14:paraId="07D2FD69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4D885CC8" w14:textId="73A732A0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アルデヒド基</w:t>
            </w:r>
          </w:p>
        </w:tc>
        <w:tc>
          <w:tcPr>
            <w:tcW w:w="5103" w:type="dxa"/>
            <w:vAlign w:val="center"/>
          </w:tcPr>
          <w:p w14:paraId="035C526E" w14:textId="32CF643F" w:rsidR="00CD03CB" w:rsidRDefault="000817FD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/>
                <w:iCs/>
                <w:noProof/>
                <w:color w:val="FF0000"/>
              </w:rPr>
              <w:drawing>
                <wp:inline distT="0" distB="0" distL="0" distR="0" wp14:anchorId="59458A6B" wp14:editId="55A56D7D">
                  <wp:extent cx="932810" cy="981394"/>
                  <wp:effectExtent l="0" t="0" r="0" b="0"/>
                  <wp:docPr id="4" name="図 4" descr="図形 が含まれている画像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図 4" descr="図形 が含まれている画像&#10;&#10;自動的に生成された説明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57" cy="1004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3CB" w14:paraId="56483589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44506881" w14:textId="3ADB823D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カルボキシ基</w:t>
            </w:r>
          </w:p>
        </w:tc>
        <w:tc>
          <w:tcPr>
            <w:tcW w:w="5103" w:type="dxa"/>
            <w:vAlign w:val="center"/>
          </w:tcPr>
          <w:p w14:paraId="5BC60204" w14:textId="58413E8D" w:rsidR="00CD03CB" w:rsidRDefault="000817FD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/>
                <w:iCs/>
                <w:noProof/>
                <w:color w:val="FF0000"/>
              </w:rPr>
              <w:drawing>
                <wp:inline distT="0" distB="0" distL="0" distR="0" wp14:anchorId="5A098A80" wp14:editId="0BA82511">
                  <wp:extent cx="1264204" cy="1001721"/>
                  <wp:effectExtent l="0" t="0" r="6350" b="1905"/>
                  <wp:docPr id="5" name="図 5" descr="図形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図 5" descr="図形&#10;&#10;自動的に生成された説明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359" cy="1007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11AC7" w14:textId="1478681D" w:rsidR="000D13F6" w:rsidRPr="00CD03CB" w:rsidRDefault="000D13F6">
      <w:pPr>
        <w:rPr>
          <w:rFonts w:ascii="Arial" w:hAnsi="Arial" w:cs="Arial"/>
          <w:iCs/>
          <w:color w:val="FF0000"/>
        </w:rPr>
      </w:pPr>
    </w:p>
    <w:sectPr w:rsidR="000D13F6" w:rsidRPr="00CD03CB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817FD"/>
    <w:rsid w:val="000A1BAC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32408B"/>
    <w:rsid w:val="003372E5"/>
    <w:rsid w:val="0037202D"/>
    <w:rsid w:val="00396DCE"/>
    <w:rsid w:val="003B030E"/>
    <w:rsid w:val="00400C81"/>
    <w:rsid w:val="00422F0E"/>
    <w:rsid w:val="004A2EA2"/>
    <w:rsid w:val="00554B49"/>
    <w:rsid w:val="00561039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26A89"/>
    <w:rsid w:val="00860925"/>
    <w:rsid w:val="008C2F45"/>
    <w:rsid w:val="008E0BE6"/>
    <w:rsid w:val="00915047"/>
    <w:rsid w:val="009A6A1D"/>
    <w:rsid w:val="009E2AA6"/>
    <w:rsid w:val="00B84992"/>
    <w:rsid w:val="00BC19F7"/>
    <w:rsid w:val="00CB6D94"/>
    <w:rsid w:val="00CD03CB"/>
    <w:rsid w:val="00D63642"/>
    <w:rsid w:val="00DB4B94"/>
    <w:rsid w:val="00DF5530"/>
    <w:rsid w:val="00DF7DB3"/>
    <w:rsid w:val="00E03D70"/>
    <w:rsid w:val="00E21D95"/>
    <w:rsid w:val="00E51D8A"/>
    <w:rsid w:val="00F175F8"/>
    <w:rsid w:val="00F54D28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4</cp:revision>
  <cp:lastPrinted>2021-06-16T05:27:00Z</cp:lastPrinted>
  <dcterms:created xsi:type="dcterms:W3CDTF">2021-08-27T06:28:00Z</dcterms:created>
  <dcterms:modified xsi:type="dcterms:W3CDTF">2021-08-27T06:38:00Z</dcterms:modified>
</cp:coreProperties>
</file>